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97BD" w14:textId="02040684" w:rsidR="00401A04" w:rsidRDefault="00FF0139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F32291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</w:p>
    <w:p w14:paraId="3851198F" w14:textId="77777777" w:rsidR="00401A04" w:rsidRDefault="00897ABD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892A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55pt;margin-top:5.45pt;width:49.2pt;height:56.4pt;z-index:251659264" fillcolor="window">
            <v:imagedata r:id="rId6" o:title=""/>
            <w10:wrap type="square" side="left"/>
          </v:shape>
          <o:OLEObject Type="Embed" ProgID="Word.Picture.8" ShapeID="_x0000_s1027" DrawAspect="Content" ObjectID="_1708518190" r:id="rId7"/>
        </w:pict>
      </w:r>
    </w:p>
    <w:p w14:paraId="1A4E4C02" w14:textId="77777777" w:rsidR="00401A04" w:rsidRDefault="00401A04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8C6A006" w14:textId="77777777" w:rsidR="00401A04" w:rsidRDefault="00401A04" w:rsidP="00401A04">
      <w:pPr>
        <w:pStyle w:val="a3"/>
        <w:rPr>
          <w:rFonts w:ascii="Times New Roman" w:hAnsi="Times New Roman"/>
          <w:sz w:val="28"/>
          <w:szCs w:val="28"/>
        </w:rPr>
      </w:pPr>
    </w:p>
    <w:p w14:paraId="06F5E1F8" w14:textId="77777777" w:rsidR="00401A04" w:rsidRDefault="00401A04" w:rsidP="00401A04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21EAAE21" w14:textId="77777777" w:rsidR="00401A04" w:rsidRPr="00B03880" w:rsidRDefault="00401A04" w:rsidP="00401A04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4326E2F5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5DDA8F8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63A8155F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248D134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7E8E7CBF" w14:textId="77777777" w:rsidR="00401A04" w:rsidRPr="00592004" w:rsidRDefault="00401A04" w:rsidP="00401A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54A8D1" w14:textId="30385426" w:rsidR="00401A04" w:rsidRPr="006814F9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0D4B7FF6" w14:textId="77777777" w:rsidR="00B3549D" w:rsidRDefault="00B3549D" w:rsidP="00401A0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6A03332" w14:textId="74533841" w:rsidR="00170F28" w:rsidRDefault="00FF6834" w:rsidP="00170F28">
      <w:pPr>
        <w:pStyle w:val="a3"/>
        <w:rPr>
          <w:rFonts w:ascii="Times New Roman" w:hAnsi="Times New Roman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11  березня</w:t>
      </w:r>
      <w:r w:rsidRPr="00D2378A">
        <w:rPr>
          <w:sz w:val="28"/>
          <w:szCs w:val="28"/>
          <w:lang w:val="uk-UA"/>
        </w:rPr>
        <w:t xml:space="preserve"> 2022 року</w:t>
      </w:r>
      <w:r w:rsidR="00401A04" w:rsidRPr="00BF5BF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70F28" w:rsidRPr="00BF5BFD">
        <w:rPr>
          <w:rFonts w:ascii="Times New Roman" w:hAnsi="Times New Roman"/>
          <w:sz w:val="28"/>
          <w:szCs w:val="28"/>
          <w:lang w:val="uk-UA"/>
        </w:rPr>
        <w:tab/>
      </w:r>
      <w:r w:rsidR="00170F28" w:rsidRPr="00BF5BFD">
        <w:rPr>
          <w:rFonts w:ascii="Times New Roman" w:hAnsi="Times New Roman"/>
          <w:sz w:val="28"/>
          <w:szCs w:val="28"/>
          <w:lang w:val="uk-UA"/>
        </w:rPr>
        <w:tab/>
      </w:r>
      <w:r w:rsidR="00170F28" w:rsidRPr="00BF5BFD">
        <w:rPr>
          <w:rFonts w:ascii="Times New Roman" w:hAnsi="Times New Roman"/>
          <w:sz w:val="28"/>
          <w:szCs w:val="28"/>
          <w:lang w:val="uk-UA"/>
        </w:rPr>
        <w:tab/>
      </w:r>
      <w:r w:rsidR="00170F28" w:rsidRPr="00BF5BFD">
        <w:rPr>
          <w:rFonts w:ascii="Times New Roman" w:hAnsi="Times New Roman"/>
          <w:sz w:val="28"/>
          <w:szCs w:val="28"/>
          <w:lang w:val="uk-UA"/>
        </w:rPr>
        <w:tab/>
      </w:r>
      <w:r w:rsidR="00170F28" w:rsidRPr="00BF5BF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70F28" w:rsidRPr="00BF5BFD">
        <w:rPr>
          <w:rFonts w:ascii="Times New Roman" w:hAnsi="Times New Roman"/>
          <w:sz w:val="28"/>
          <w:szCs w:val="28"/>
          <w:lang w:val="uk-UA"/>
        </w:rPr>
        <w:tab/>
      </w:r>
      <w:r w:rsidR="00170F28" w:rsidRPr="00170F28">
        <w:rPr>
          <w:rFonts w:ascii="Times New Roman" w:hAnsi="Times New Roman"/>
          <w:sz w:val="32"/>
          <w:szCs w:val="32"/>
          <w:lang w:val="uk-UA"/>
        </w:rPr>
        <w:t xml:space="preserve">№ </w:t>
      </w:r>
      <w:r>
        <w:rPr>
          <w:rFonts w:ascii="Times New Roman" w:hAnsi="Times New Roman"/>
          <w:sz w:val="32"/>
          <w:szCs w:val="32"/>
          <w:lang w:val="uk-UA"/>
        </w:rPr>
        <w:t>39</w:t>
      </w:r>
    </w:p>
    <w:p w14:paraId="0D04310E" w14:textId="74DA9750" w:rsidR="000C552F" w:rsidRDefault="000C552F" w:rsidP="00170F28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14:paraId="0EBE5CE9" w14:textId="77777777" w:rsidR="000C552F" w:rsidRDefault="000C552F" w:rsidP="000C5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реалізацію </w:t>
      </w:r>
    </w:p>
    <w:p w14:paraId="4B71435E" w14:textId="77777777" w:rsidR="000C552F" w:rsidRDefault="000C552F" w:rsidP="000C5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арештованого житлового будинку, </w:t>
      </w:r>
    </w:p>
    <w:p w14:paraId="5E700372" w14:textId="37D397BF" w:rsidR="000C552F" w:rsidRDefault="000C552F" w:rsidP="000C5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право користування яким мають </w:t>
      </w:r>
    </w:p>
    <w:p w14:paraId="74EA45F0" w14:textId="77777777" w:rsidR="00377172" w:rsidRDefault="000C552F" w:rsidP="000C5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неповнолітня </w:t>
      </w:r>
      <w:r w:rsidRPr="00897ABD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>М</w:t>
      </w:r>
      <w:r w:rsidR="00377172" w:rsidRPr="00897ABD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>ОТОК</w:t>
      </w:r>
      <w:r w:rsidRPr="00897ABD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 xml:space="preserve"> М.А.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</w:p>
    <w:p w14:paraId="0A4118C4" w14:textId="73337631" w:rsidR="000C552F" w:rsidRDefault="000C552F" w:rsidP="000C5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малолітній </w:t>
      </w:r>
      <w:r w:rsidRPr="00897ABD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>М</w:t>
      </w:r>
      <w:r w:rsidR="00377172" w:rsidRPr="00897ABD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>ОТОК</w:t>
      </w:r>
      <w:r w:rsidRPr="00897ABD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 xml:space="preserve"> В.А.</w:t>
      </w:r>
      <w:r w:rsidR="00377172" w:rsidRPr="00897ABD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>,</w:t>
      </w:r>
      <w:r w:rsidR="00377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жителі</w:t>
      </w:r>
    </w:p>
    <w:p w14:paraId="23A60FE1" w14:textId="77777777" w:rsidR="00377172" w:rsidRDefault="000C552F" w:rsidP="000C5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ABD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 xml:space="preserve">с. </w:t>
      </w:r>
      <w:proofErr w:type="spellStart"/>
      <w:r w:rsidRPr="00897ABD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>Зруб-Комарівський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Чернівецького </w:t>
      </w:r>
    </w:p>
    <w:p w14:paraId="76B9AF3A" w14:textId="277F27B0" w:rsidR="000C552F" w:rsidRDefault="000C552F" w:rsidP="000C5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району Чернівецької області</w:t>
      </w:r>
    </w:p>
    <w:p w14:paraId="1BDCDC6E" w14:textId="3CAAFE24" w:rsidR="00013360" w:rsidRPr="00170F28" w:rsidRDefault="00401A04" w:rsidP="00170F2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5BF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14:paraId="2AF896A1" w14:textId="5736E0B6" w:rsidR="00013360" w:rsidRPr="0059334B" w:rsidRDefault="00013360" w:rsidP="00BF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Розглянувши</w:t>
      </w:r>
      <w:r w:rsidR="0048549E" w:rsidRPr="00BF5B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F5BFD" w:rsidRPr="00BF5B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лист Сторожинецького  відділу державної виконавчої служби про надання дозволу на реалізацію арештованого житлового будинку в </w:t>
      </w:r>
      <w:r w:rsidR="00BF5BFD" w:rsidRPr="00897AB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с. </w:t>
      </w:r>
      <w:proofErr w:type="spellStart"/>
      <w:r w:rsidR="00BF5BFD" w:rsidRPr="00897AB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Зруб-Комарівський</w:t>
      </w:r>
      <w:proofErr w:type="spellEnd"/>
      <w:r w:rsidR="00BF5BFD" w:rsidRPr="00BF5B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право користування яким мають неповнолітні діти від 13 січня 2022 № 1120, враховуючи </w:t>
      </w:r>
      <w:r w:rsidR="0048549E" w:rsidRPr="00BF5B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рекомендації комісії з питань захисту прав дитини від 22 лютого 2022 року № 02-0</w:t>
      </w:r>
      <w:r w:rsidR="00BF5BFD" w:rsidRPr="00BF5B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</w:t>
      </w:r>
      <w:r w:rsidR="0048549E" w:rsidRPr="00BF5B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/2022 «Про</w:t>
      </w:r>
      <w:r w:rsidR="00BF5BFD" w:rsidRPr="00BF5B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F5BFD" w:rsidRPr="00BF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доцільність надання дозволу на реалізацію описаного </w:t>
      </w:r>
      <w:proofErr w:type="spellStart"/>
      <w:r w:rsidR="00BF5BFD" w:rsidRPr="00BF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будинковолодіння</w:t>
      </w:r>
      <w:proofErr w:type="spellEnd"/>
      <w:r w:rsidR="00BF5BFD" w:rsidRPr="00BF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боржник</w:t>
      </w:r>
      <w:r w:rsidR="00897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а, </w:t>
      </w:r>
      <w:proofErr w:type="spellStart"/>
      <w:r w:rsidR="00897ABD" w:rsidRPr="00897AB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Лупана</w:t>
      </w:r>
      <w:proofErr w:type="spellEnd"/>
      <w:r w:rsidR="00897ABD" w:rsidRPr="00897AB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В.М., жител</w:t>
      </w:r>
      <w:r w:rsidR="000C552F" w:rsidRPr="00897AB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="00BF5BFD" w:rsidRPr="00897AB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с. </w:t>
      </w:r>
      <w:proofErr w:type="spellStart"/>
      <w:r w:rsidR="00BF5BFD" w:rsidRPr="00897AB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Зруб-Комарівський</w:t>
      </w:r>
      <w:proofErr w:type="spellEnd"/>
      <w:r w:rsidR="00BF5BFD" w:rsidRPr="00BF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області, право користування яким мають неповнолітня </w:t>
      </w:r>
      <w:r w:rsidR="00BF5BFD" w:rsidRPr="00897AB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Моток М.А.</w:t>
      </w:r>
      <w:r w:rsidR="00BF5BFD" w:rsidRPr="00BF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малолітній </w:t>
      </w:r>
      <w:r w:rsidR="00BF5BFD" w:rsidRPr="00897AB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Моток В.А</w:t>
      </w:r>
      <w:r w:rsidR="00BF5BFD" w:rsidRPr="00BF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</w:t>
      </w:r>
      <w:r w:rsidR="004854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керуючись</w:t>
      </w:r>
      <w:r w:rsidR="000C55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C552F">
        <w:rPr>
          <w:rFonts w:ascii="Times New Roman" w:hAnsi="Times New Roman" w:cs="Times New Roman"/>
          <w:sz w:val="28"/>
          <w:szCs w:val="28"/>
          <w:lang w:val="uk-UA" w:eastAsia="uk-UA"/>
        </w:rPr>
        <w:t>пунктом 67</w:t>
      </w:r>
      <w:r w:rsidR="000C552F"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52F" w:rsidRPr="00EB4CA6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Порядку провадження органами опіки та піклування діяльності, </w:t>
      </w:r>
      <w:proofErr w:type="spellStart"/>
      <w:r w:rsidR="000C552F" w:rsidRPr="00EB4CA6">
        <w:rPr>
          <w:rFonts w:ascii="Times New Roman" w:eastAsia="Times New Roman" w:hAnsi="Times New Roman" w:cs="Times New Roman"/>
          <w:sz w:val="28"/>
          <w:lang w:val="uk-UA" w:eastAsia="ru-RU"/>
        </w:rPr>
        <w:t>повʼязаної</w:t>
      </w:r>
      <w:proofErr w:type="spellEnd"/>
      <w:r w:rsidR="000C552F" w:rsidRPr="00EB4CA6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із захистом прав дитини</w:t>
      </w:r>
      <w:r w:rsidR="000C552F"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C5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постановою Кабінету Міністрів від 24 вересня 2008 року № 866 (зі змінами), </w:t>
      </w:r>
      <w:r w:rsidR="004854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48549E" w:rsidRPr="0048549E">
        <w:rPr>
          <w:rFonts w:ascii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="0048549E" w:rsidRPr="0048549E">
        <w:rPr>
          <w:rFonts w:ascii="Times New Roman" w:hAnsi="Times New Roman" w:cs="Times New Roman"/>
          <w:sz w:val="28"/>
          <w:szCs w:val="28"/>
          <w:lang w:val="uk-UA" w:eastAsia="uk-UA"/>
        </w:rPr>
        <w:t>. 4 п. ”б”, ч.1 ст. 34 Закону України "Про місцеве самоврядування в Україні</w:t>
      </w:r>
      <w:bookmarkStart w:id="0" w:name="_GoBack"/>
      <w:bookmarkEnd w:id="0"/>
      <w:r w:rsidR="0048549E" w:rsidRPr="0048549E"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48549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F5B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F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виключно в інтересах д</w:t>
      </w:r>
      <w:r w:rsidR="00485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1DB76AB1" w14:textId="77777777" w:rsidR="00013360" w:rsidRPr="0059334B" w:rsidRDefault="00013360" w:rsidP="00013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46C1A5" w14:textId="25067B6D" w:rsidR="00013360" w:rsidRPr="00BB3686" w:rsidRDefault="00013360" w:rsidP="00BB3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7B796658" w14:textId="77777777" w:rsidR="00013360" w:rsidRPr="00A26BED" w:rsidRDefault="00013360" w:rsidP="000133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5A487B01" w14:textId="54224D40" w:rsidR="009115E4" w:rsidRDefault="00BF5BFD" w:rsidP="000C552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наданні дозволу на реалізацію арештованого житлового будинку </w:t>
      </w:r>
      <w:r w:rsidR="000C552F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 </w:t>
      </w:r>
      <w:r w:rsidRPr="00897ABD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с. </w:t>
      </w:r>
      <w:proofErr w:type="spellStart"/>
      <w:r w:rsidRPr="00897AB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Зруб-Комарівський</w:t>
      </w:r>
      <w:proofErr w:type="spellEnd"/>
      <w:r w:rsidRPr="00897AB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вул. Шевченка, 142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області, право користування яким мають неповнолітня </w:t>
      </w:r>
      <w:r w:rsidRPr="00897ABD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МОТОК </w:t>
      </w:r>
      <w:proofErr w:type="spellStart"/>
      <w:r w:rsidRPr="00897AB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Марʼяна</w:t>
      </w:r>
      <w:proofErr w:type="spellEnd"/>
      <w:r w:rsidRPr="00897ABD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Андріївна, 04 вересня 2005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</w:t>
      </w:r>
      <w:r w:rsidR="000C552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лолітній </w:t>
      </w:r>
      <w:r w:rsidRPr="00897AB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МОТОК Василь Андрійович, 18 грудня 2014 року народження</w:t>
      </w:r>
      <w:r w:rsidR="000C552F" w:rsidRPr="00897ABD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жителі с. </w:t>
      </w:r>
      <w:proofErr w:type="spellStart"/>
      <w:r w:rsidR="000C552F" w:rsidRPr="00897AB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Зруб-Комарівський</w:t>
      </w:r>
      <w:proofErr w:type="spellEnd"/>
      <w:r w:rsidR="000C552F" w:rsidRPr="00897AB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вул. Шевченка, 142</w:t>
      </w:r>
      <w:r w:rsidR="000C552F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42FA6093" w14:textId="1A57B674" w:rsidR="00377172" w:rsidRDefault="00377172" w:rsidP="0037717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FE3D67" w14:textId="77777777" w:rsidR="00FF6834" w:rsidRDefault="00FF6834" w:rsidP="0037717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FF4BD2" w14:textId="2A0C7C4D" w:rsidR="00377172" w:rsidRDefault="00377172" w:rsidP="0037717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ABCBC" w14:textId="11A554B3" w:rsidR="00FF6834" w:rsidRPr="004A051E" w:rsidRDefault="00FF6834" w:rsidP="00FF6834">
      <w:pPr>
        <w:pStyle w:val="rvps2"/>
        <w:shd w:val="clear" w:color="auto" w:fill="FFFFFF"/>
        <w:spacing w:before="0" w:beforeAutospacing="0" w:after="150" w:afterAutospacing="0"/>
        <w:ind w:left="786"/>
        <w:jc w:val="right"/>
        <w:rPr>
          <w:i/>
          <w:iCs/>
          <w:sz w:val="22"/>
          <w:szCs w:val="22"/>
          <w:shd w:val="clear" w:color="auto" w:fill="FFFFFF"/>
        </w:rPr>
      </w:pPr>
      <w:r w:rsidRPr="00D84CFC">
        <w:rPr>
          <w:i/>
          <w:iCs/>
          <w:sz w:val="22"/>
          <w:szCs w:val="22"/>
          <w:shd w:val="clear" w:color="auto" w:fill="FFFFFF"/>
        </w:rPr>
        <w:t xml:space="preserve">Продовження рішення виконавчого комітету </w:t>
      </w:r>
      <w:r>
        <w:rPr>
          <w:i/>
          <w:iCs/>
          <w:sz w:val="22"/>
          <w:szCs w:val="22"/>
          <w:shd w:val="clear" w:color="auto" w:fill="FFFFFF"/>
        </w:rPr>
        <w:t>від 11.03.2022 року № 39</w:t>
      </w:r>
    </w:p>
    <w:p w14:paraId="6AF8592B" w14:textId="2BF28777" w:rsidR="000C552F" w:rsidRDefault="000C552F" w:rsidP="000C552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15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3360" w:rsidRPr="00DA17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Повідомити про прийняте рішення Сторожинецький </w:t>
      </w:r>
      <w:r w:rsidRPr="00BF5B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 державної виконавчої служби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Чернівецькому районі Чернівецької області.</w:t>
      </w:r>
    </w:p>
    <w:p w14:paraId="3AEF003A" w14:textId="301D89DB" w:rsidR="00013360" w:rsidRPr="00DA1790" w:rsidRDefault="000C552F" w:rsidP="000C552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</w:t>
      </w:r>
      <w:r w:rsidR="00013360" w:rsidRPr="00DA17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</w:t>
      </w:r>
      <w:r w:rsidR="00BB36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цього рішення покласти на першого заступника міського голови Ігоря БЕЛЕНЧУКА.</w:t>
      </w:r>
    </w:p>
    <w:p w14:paraId="2FE95F31" w14:textId="0F6FE6DC" w:rsidR="00DB6049" w:rsidRDefault="00DB6049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0EAF14B2" w14:textId="77777777" w:rsidR="00FF6834" w:rsidRDefault="00FF6834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52F8356D" w14:textId="77777777" w:rsidR="001A0FB0" w:rsidRDefault="001A0FB0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770916D8" w14:textId="79F687AA" w:rsidR="00CB379D" w:rsidRDefault="00401A04" w:rsidP="00CB37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</w:t>
      </w:r>
      <w:r w:rsidR="00DB6049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26046F16" w14:textId="249D6C05" w:rsidR="00457284" w:rsidRDefault="0045728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9B6F2" w14:textId="77777777" w:rsidR="00FF6834" w:rsidRDefault="00FF683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C4A4B" w14:textId="77777777" w:rsidR="00FF6834" w:rsidRDefault="00FF683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7D0653" w14:textId="77777777" w:rsidR="00304F3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07824BB0" w14:textId="77777777" w:rsidR="00170F28" w:rsidRDefault="002B7CF9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304F3D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</w:p>
    <w:p w14:paraId="1B095A69" w14:textId="19A9E6CA" w:rsidR="00CB379D" w:rsidRPr="006669B6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</w:t>
      </w:r>
      <w:r w:rsidR="002B7CF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7CF9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2B7CF9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50DE1C13" w14:textId="19AD7532" w:rsidR="00CB379D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D158A" w14:textId="77777777" w:rsidR="00304F3D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5225C93" w14:textId="7B3E7BB8" w:rsidR="00304F3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14:paraId="5FCD0128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7EC00" w14:textId="375E2342" w:rsidR="00CB379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5F62B2B0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5ECC7" w14:textId="54079487" w:rsidR="00CB379D" w:rsidRPr="006669B6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379D"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14:paraId="5D24970B" w14:textId="77777777" w:rsidR="002B7CF9" w:rsidRDefault="002B7CF9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33C5A0" w14:textId="77777777" w:rsidR="00FF6834" w:rsidRDefault="00FF6834" w:rsidP="00FF68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70464759" w14:textId="64315980" w:rsidR="00170F28" w:rsidRDefault="00FF6834" w:rsidP="00FF68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Олеся КОРЕЦЬКА</w:t>
      </w:r>
    </w:p>
    <w:p w14:paraId="375AE489" w14:textId="77777777" w:rsidR="00FF6834" w:rsidRDefault="00FF6834" w:rsidP="00FF68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D458C" w14:textId="513EC632" w:rsidR="00CB379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2321DB83" w14:textId="25D5BB4C" w:rsidR="00CB379D" w:rsidRPr="00F62DE2" w:rsidRDefault="00304F3D" w:rsidP="00CB379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 w:rsidR="00CB37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379D">
        <w:rPr>
          <w:sz w:val="28"/>
          <w:szCs w:val="28"/>
          <w:lang w:val="uk-UA"/>
        </w:rPr>
        <w:t xml:space="preserve">              </w:t>
      </w:r>
      <w:r w:rsidR="00CB379D" w:rsidRPr="00097089">
        <w:rPr>
          <w:sz w:val="28"/>
          <w:szCs w:val="28"/>
          <w:lang w:val="uk-UA"/>
        </w:rPr>
        <w:t xml:space="preserve">      </w:t>
      </w:r>
    </w:p>
    <w:p w14:paraId="6EB819D2" w14:textId="64EEE749" w:rsidR="00626F16" w:rsidRPr="00626F16" w:rsidRDefault="00626F16" w:rsidP="00CB379D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E165E88" w14:textId="77777777" w:rsidR="00F12C76" w:rsidRPr="00013360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013360" w:rsidSect="00401A04">
      <w:pgSz w:w="11900" w:h="16840"/>
      <w:pgMar w:top="709" w:right="567" w:bottom="426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B3C"/>
    <w:multiLevelType w:val="hybridMultilevel"/>
    <w:tmpl w:val="2020C546"/>
    <w:lvl w:ilvl="0" w:tplc="3B6AD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5D1FDC"/>
    <w:multiLevelType w:val="hybridMultilevel"/>
    <w:tmpl w:val="D15C32EC"/>
    <w:lvl w:ilvl="0" w:tplc="89609B7E">
      <w:start w:val="1"/>
      <w:numFmt w:val="decimal"/>
      <w:lvlText w:val="%1."/>
      <w:lvlJc w:val="left"/>
      <w:pPr>
        <w:ind w:left="1228" w:hanging="5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D76384"/>
    <w:multiLevelType w:val="hybridMultilevel"/>
    <w:tmpl w:val="4E92C01C"/>
    <w:lvl w:ilvl="0" w:tplc="F4E234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F45594D"/>
    <w:multiLevelType w:val="hybridMultilevel"/>
    <w:tmpl w:val="08948E30"/>
    <w:lvl w:ilvl="0" w:tplc="CD5CC0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0"/>
    <w:rsid w:val="00013360"/>
    <w:rsid w:val="000662BF"/>
    <w:rsid w:val="000C552F"/>
    <w:rsid w:val="00170F28"/>
    <w:rsid w:val="001A0FB0"/>
    <w:rsid w:val="001B1F3C"/>
    <w:rsid w:val="002B7CF9"/>
    <w:rsid w:val="00304F3D"/>
    <w:rsid w:val="003409EC"/>
    <w:rsid w:val="00344B10"/>
    <w:rsid w:val="00377172"/>
    <w:rsid w:val="00401A04"/>
    <w:rsid w:val="00457284"/>
    <w:rsid w:val="00461C0F"/>
    <w:rsid w:val="00477268"/>
    <w:rsid w:val="0048549E"/>
    <w:rsid w:val="004F6507"/>
    <w:rsid w:val="00626F16"/>
    <w:rsid w:val="006C0B77"/>
    <w:rsid w:val="006D7845"/>
    <w:rsid w:val="007E1510"/>
    <w:rsid w:val="008242FF"/>
    <w:rsid w:val="0086143D"/>
    <w:rsid w:val="00870751"/>
    <w:rsid w:val="00897ABD"/>
    <w:rsid w:val="009115E4"/>
    <w:rsid w:val="00922C48"/>
    <w:rsid w:val="00A878BA"/>
    <w:rsid w:val="00B3549D"/>
    <w:rsid w:val="00B915B7"/>
    <w:rsid w:val="00BA26C3"/>
    <w:rsid w:val="00BB3686"/>
    <w:rsid w:val="00BB617D"/>
    <w:rsid w:val="00BF5BFD"/>
    <w:rsid w:val="00C557E5"/>
    <w:rsid w:val="00C609C8"/>
    <w:rsid w:val="00CB379D"/>
    <w:rsid w:val="00D0538C"/>
    <w:rsid w:val="00DB6049"/>
    <w:rsid w:val="00E743E1"/>
    <w:rsid w:val="00EA59DF"/>
    <w:rsid w:val="00EE4070"/>
    <w:rsid w:val="00F12C76"/>
    <w:rsid w:val="00F32291"/>
    <w:rsid w:val="00FC020C"/>
    <w:rsid w:val="00FF0139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3C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8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8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2022-03-11T12:25:00Z</cp:lastPrinted>
  <dcterms:created xsi:type="dcterms:W3CDTF">2021-08-24T08:54:00Z</dcterms:created>
  <dcterms:modified xsi:type="dcterms:W3CDTF">2022-03-11T13:37:00Z</dcterms:modified>
</cp:coreProperties>
</file>